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имеющего среднее профессиональное</w:t>
      </w:r>
      <w:r>
        <w:t xml:space="preserve"> образован</w:t>
      </w:r>
      <w:r w:rsidR="009B6982">
        <w:t xml:space="preserve">ие, стаж педагогической работы 27 лет, высшую </w:t>
      </w:r>
      <w:r>
        <w:t>квалификаци</w:t>
      </w:r>
      <w:r w:rsidR="00AC6895">
        <w:t>о</w:t>
      </w:r>
      <w:r w:rsidR="00E9452D">
        <w:t>нную категорию, рублей в марте</w:t>
      </w:r>
      <w:r w:rsidR="00AC6895">
        <w:t xml:space="preserve"> 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9B6982">
              <w:t xml:space="preserve"> (3</w:t>
            </w:r>
            <w:r w:rsidR="000C6A45">
              <w:t>0%)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0C6A45">
              <w:t xml:space="preserve"> (25%)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E9452D">
              <w:t xml:space="preserve"> в марте</w:t>
            </w:r>
            <w:r w:rsidR="000C6A45">
              <w:t xml:space="preserve"> 2018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9B6982">
            <w:r>
              <w:t>4519,00</w:t>
            </w:r>
          </w:p>
        </w:tc>
        <w:tc>
          <w:tcPr>
            <w:tcW w:w="1595" w:type="dxa"/>
          </w:tcPr>
          <w:p w:rsidR="00982A63" w:rsidRDefault="009B6982">
            <w:r>
              <w:t>1355,70</w:t>
            </w:r>
          </w:p>
        </w:tc>
        <w:tc>
          <w:tcPr>
            <w:tcW w:w="1595" w:type="dxa"/>
          </w:tcPr>
          <w:p w:rsidR="00982A63" w:rsidRDefault="009B6982">
            <w:r>
              <w:t>1129,75</w:t>
            </w:r>
          </w:p>
        </w:tc>
        <w:tc>
          <w:tcPr>
            <w:tcW w:w="1595" w:type="dxa"/>
          </w:tcPr>
          <w:p w:rsidR="00982A63" w:rsidRDefault="009B6982">
            <w:r>
              <w:t>1581,65</w:t>
            </w:r>
          </w:p>
        </w:tc>
        <w:tc>
          <w:tcPr>
            <w:tcW w:w="1595" w:type="dxa"/>
          </w:tcPr>
          <w:p w:rsidR="00982A63" w:rsidRDefault="00E9452D">
            <w:r>
              <w:t>14495,46</w:t>
            </w:r>
          </w:p>
        </w:tc>
        <w:tc>
          <w:tcPr>
            <w:tcW w:w="1596" w:type="dxa"/>
          </w:tcPr>
          <w:p w:rsidR="00E9452D" w:rsidRDefault="00E9452D" w:rsidP="00E9452D">
            <w:r>
              <w:t>23081,56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9B6982">
        <w:t>ие, стаж педагогической работы 7</w:t>
      </w:r>
      <w:r>
        <w:t xml:space="preserve"> лет,1 квалификаци</w:t>
      </w:r>
      <w:r w:rsidR="00AC6895">
        <w:t>о</w:t>
      </w:r>
      <w:r w:rsidR="00E9452D">
        <w:t>нную категорию, рублей в марте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9B6982">
              <w:t>за квалификационную категорию (1</w:t>
            </w:r>
            <w:r>
              <w:t>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E9452D">
              <w:t>енная заработная плата в марте</w:t>
            </w:r>
            <w:r>
              <w:t xml:space="preserve"> 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E9452D" w:rsidP="002048F4">
            <w:r>
              <w:t>12007,10</w:t>
            </w:r>
          </w:p>
        </w:tc>
        <w:tc>
          <w:tcPr>
            <w:tcW w:w="1596" w:type="dxa"/>
          </w:tcPr>
          <w:p w:rsidR="00F93767" w:rsidRDefault="00AC6895" w:rsidP="002048F4">
            <w:r>
              <w:t>21747,20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9B6982">
        <w:t xml:space="preserve"> 26</w:t>
      </w:r>
      <w:r>
        <w:t xml:space="preserve"> л</w:t>
      </w:r>
      <w:r w:rsidR="009B6982">
        <w:t>ет,</w:t>
      </w:r>
      <w:r w:rsidR="00E9452D">
        <w:t xml:space="preserve"> рублей в марте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E9452D">
              <w:t>енная заработная плата в марте</w:t>
            </w:r>
            <w:r>
              <w:t xml:space="preserve"> 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4519,00</w:t>
            </w:r>
          </w:p>
        </w:tc>
        <w:tc>
          <w:tcPr>
            <w:tcW w:w="1595" w:type="dxa"/>
          </w:tcPr>
          <w:p w:rsidR="00F93767" w:rsidRDefault="009B6982" w:rsidP="002048F4">
            <w:r>
              <w:t>1355,70</w:t>
            </w:r>
          </w:p>
        </w:tc>
        <w:tc>
          <w:tcPr>
            <w:tcW w:w="1595" w:type="dxa"/>
          </w:tcPr>
          <w:p w:rsidR="00F93767" w:rsidRDefault="009B6982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1581,65</w:t>
            </w:r>
          </w:p>
        </w:tc>
        <w:tc>
          <w:tcPr>
            <w:tcW w:w="1595" w:type="dxa"/>
          </w:tcPr>
          <w:p w:rsidR="00F93767" w:rsidRDefault="00E9452D" w:rsidP="002048F4">
            <w:r>
              <w:t>12644,97</w:t>
            </w:r>
          </w:p>
        </w:tc>
        <w:tc>
          <w:tcPr>
            <w:tcW w:w="1596" w:type="dxa"/>
          </w:tcPr>
          <w:p w:rsidR="00825910" w:rsidRDefault="00E9452D" w:rsidP="00825910">
            <w:r>
              <w:t>20101,32</w:t>
            </w:r>
          </w:p>
        </w:tc>
      </w:tr>
    </w:tbl>
    <w:p w:rsidR="00F93767" w:rsidRDefault="00F93767" w:rsidP="00F93767"/>
    <w:p w:rsidR="00F93767" w:rsidRDefault="00F93767">
      <w:bookmarkStart w:id="0" w:name="_GoBack"/>
      <w:bookmarkEnd w:id="0"/>
    </w:p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3F1DCE"/>
    <w:rsid w:val="00825910"/>
    <w:rsid w:val="00982A63"/>
    <w:rsid w:val="009B6982"/>
    <w:rsid w:val="00AC6895"/>
    <w:rsid w:val="00E9452D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12</cp:revision>
  <cp:lastPrinted>2018-02-13T06:21:00Z</cp:lastPrinted>
  <dcterms:created xsi:type="dcterms:W3CDTF">2018-02-13T05:57:00Z</dcterms:created>
  <dcterms:modified xsi:type="dcterms:W3CDTF">2018-04-11T07:55:00Z</dcterms:modified>
</cp:coreProperties>
</file>